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B3" w:rsidRDefault="00ED31B3">
      <w:r>
        <w:t>Dear Parents</w:t>
      </w:r>
    </w:p>
    <w:p w:rsidR="00A22218" w:rsidRPr="0017772C" w:rsidRDefault="00ED31B3" w:rsidP="00A22218">
      <w:r>
        <w:t xml:space="preserve">Alongside the use of Seesaw app we have set up access for G- Suite for Education </w:t>
      </w:r>
      <w:r w:rsidR="00A22218">
        <w:t xml:space="preserve">for our younger </w:t>
      </w:r>
      <w:proofErr w:type="gramStart"/>
      <w:r w:rsidR="00A22218">
        <w:t>children</w:t>
      </w:r>
      <w:r>
        <w:t>(</w:t>
      </w:r>
      <w:proofErr w:type="gramEnd"/>
      <w:r>
        <w:t xml:space="preserve">this includes Google Classroom). In the event of the class having to self-isolate or the school having to </w:t>
      </w:r>
      <w:r w:rsidR="00A22218">
        <w:t xml:space="preserve">go into a </w:t>
      </w:r>
      <w:r>
        <w:t>lockdown, the staff will be use them in tandem, with live sessions on Google Classroom and activities for children set via the Seesaw app.</w:t>
      </w:r>
      <w:r w:rsidR="00A22218" w:rsidRPr="00A22218">
        <w:t xml:space="preserve"> </w:t>
      </w:r>
      <w:r w:rsidR="00676D2A">
        <w:t>Our y</w:t>
      </w:r>
      <w:r w:rsidR="003079E3">
        <w:t xml:space="preserve">ear 6 pupils successfully used </w:t>
      </w:r>
      <w:r w:rsidR="00676D2A" w:rsidRPr="00CE00CD">
        <w:t xml:space="preserve">G-Suite for Education </w:t>
      </w:r>
      <w:r w:rsidR="00676D2A">
        <w:t xml:space="preserve"> with Mrs Cartwright when they recently had to self-isolate for 14 days. A sticker with your child’s login details for G-Suite can be found in </w:t>
      </w:r>
      <w:r w:rsidR="00EA659C">
        <w:t>the front of the new red homework bo</w:t>
      </w:r>
      <w:r w:rsidR="00F55C63">
        <w:t>ok which will be sent home tomorrow</w:t>
      </w:r>
      <w:bookmarkStart w:id="0" w:name="_GoBack"/>
      <w:bookmarkEnd w:id="0"/>
      <w:r w:rsidR="00EA659C">
        <w:t xml:space="preserve"> along with</w:t>
      </w:r>
      <w:r w:rsidR="00676D2A">
        <w:t xml:space="preserve"> instructions/learning codes fo</w:t>
      </w:r>
      <w:r w:rsidR="00EA659C">
        <w:t>r Seesaw.</w:t>
      </w:r>
    </w:p>
    <w:p w:rsidR="00A22218" w:rsidRDefault="00A22218" w:rsidP="00A22218">
      <w:r>
        <w:t xml:space="preserve">There are a lot of videos about google classroom out there for parents –this one is quite short and to the point. </w:t>
      </w:r>
    </w:p>
    <w:p w:rsidR="00A22218" w:rsidRDefault="00A22218" w:rsidP="00A22218">
      <w:pPr>
        <w:spacing w:before="100" w:beforeAutospacing="1" w:after="100" w:afterAutospacing="1"/>
        <w:rPr>
          <w:rStyle w:val="Hyperlink"/>
        </w:rPr>
      </w:pPr>
      <w:r>
        <w:t xml:space="preserve">Parent Guide to Google Classroom - </w:t>
      </w:r>
      <w:hyperlink r:id="rId5" w:anchor="_blank" w:history="1">
        <w:r>
          <w:rPr>
            <w:rStyle w:val="Hyperlink"/>
          </w:rPr>
          <w:t>https://www.youtube.com/watch?v=2Iowi-gmbys</w:t>
        </w:r>
      </w:hyperlink>
    </w:p>
    <w:p w:rsidR="00676D2A" w:rsidRDefault="00676D2A" w:rsidP="00676D2A">
      <w:r>
        <w:t>If children will be using iPads/Android at home you will need to download all of the Google Apps first, from Apple App store/ Google Play Store (see below) even though they will not be using all the apps: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798"/>
        <w:gridCol w:w="1802"/>
        <w:gridCol w:w="1794"/>
        <w:gridCol w:w="1803"/>
      </w:tblGrid>
      <w:tr w:rsidR="00676D2A" w:rsidTr="00C96BEC">
        <w:tc>
          <w:tcPr>
            <w:tcW w:w="1848" w:type="dxa"/>
          </w:tcPr>
          <w:p w:rsidR="00676D2A" w:rsidRDefault="00676D2A" w:rsidP="00C96BE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0E9F7BD" wp14:editId="0AD20194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 classroo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676D2A" w:rsidRDefault="00676D2A" w:rsidP="00C96BE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5933E2B" wp14:editId="6CC4C252">
                  <wp:extent cx="81915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v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676D2A" w:rsidRDefault="00676D2A" w:rsidP="00C96BE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5FC7A9" wp14:editId="1C7B929C">
                  <wp:extent cx="828675" cy="8286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676D2A" w:rsidRDefault="00676D2A" w:rsidP="00C96BE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B439F2" wp14:editId="5C1FD97F">
                  <wp:extent cx="790575" cy="790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676D2A" w:rsidRDefault="00676D2A" w:rsidP="00C96BE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E7BC25" wp14:editId="7129BD91">
                  <wp:extent cx="828675" cy="8286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e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D2A" w:rsidTr="00C96BEC">
        <w:tc>
          <w:tcPr>
            <w:tcW w:w="1848" w:type="dxa"/>
          </w:tcPr>
          <w:p w:rsidR="00676D2A" w:rsidRDefault="00676D2A" w:rsidP="00C96BEC">
            <w:pPr>
              <w:jc w:val="center"/>
            </w:pPr>
            <w:r>
              <w:t>Google Classroom</w:t>
            </w:r>
          </w:p>
        </w:tc>
        <w:tc>
          <w:tcPr>
            <w:tcW w:w="1848" w:type="dxa"/>
          </w:tcPr>
          <w:p w:rsidR="00676D2A" w:rsidRDefault="00676D2A" w:rsidP="00C96BEC">
            <w:pPr>
              <w:jc w:val="center"/>
            </w:pPr>
            <w:r>
              <w:t>Google Drive</w:t>
            </w:r>
          </w:p>
        </w:tc>
        <w:tc>
          <w:tcPr>
            <w:tcW w:w="1848" w:type="dxa"/>
          </w:tcPr>
          <w:p w:rsidR="00676D2A" w:rsidRDefault="00676D2A" w:rsidP="00C96BEC">
            <w:pPr>
              <w:jc w:val="center"/>
            </w:pPr>
            <w:r>
              <w:t>Google Docs</w:t>
            </w:r>
          </w:p>
        </w:tc>
        <w:tc>
          <w:tcPr>
            <w:tcW w:w="1849" w:type="dxa"/>
          </w:tcPr>
          <w:p w:rsidR="00676D2A" w:rsidRDefault="00676D2A" w:rsidP="00C96BEC">
            <w:pPr>
              <w:jc w:val="center"/>
            </w:pPr>
            <w:r>
              <w:t>Google Slides</w:t>
            </w:r>
          </w:p>
        </w:tc>
        <w:tc>
          <w:tcPr>
            <w:tcW w:w="1849" w:type="dxa"/>
          </w:tcPr>
          <w:p w:rsidR="00676D2A" w:rsidRDefault="00676D2A" w:rsidP="00C96BEC">
            <w:pPr>
              <w:jc w:val="center"/>
            </w:pPr>
            <w:r>
              <w:t>Google Sheets</w:t>
            </w:r>
          </w:p>
        </w:tc>
      </w:tr>
    </w:tbl>
    <w:p w:rsidR="00676D2A" w:rsidRDefault="00676D2A" w:rsidP="00676D2A"/>
    <w:p w:rsidR="00676D2A" w:rsidRDefault="00676D2A" w:rsidP="00676D2A">
      <w:r>
        <w:t xml:space="preserve">To set up from </w:t>
      </w:r>
      <w:proofErr w:type="spellStart"/>
      <w:r>
        <w:t>ipad</w:t>
      </w:r>
      <w:proofErr w:type="spellEnd"/>
      <w:r>
        <w:t>/tablet:</w:t>
      </w:r>
    </w:p>
    <w:p w:rsidR="00676D2A" w:rsidRDefault="00676D2A" w:rsidP="00676D2A">
      <w:pPr>
        <w:pStyle w:val="ListParagraph"/>
        <w:numPr>
          <w:ilvl w:val="0"/>
          <w:numId w:val="1"/>
        </w:numPr>
      </w:pPr>
      <w:r>
        <w:t>Load up Google Classroom</w:t>
      </w:r>
    </w:p>
    <w:p w:rsidR="00676D2A" w:rsidRDefault="00676D2A" w:rsidP="00676D2A">
      <w:pPr>
        <w:pStyle w:val="ListParagraph"/>
        <w:numPr>
          <w:ilvl w:val="0"/>
          <w:numId w:val="1"/>
        </w:numPr>
      </w:pPr>
      <w:r>
        <w:t>Press ‘Get Started’</w:t>
      </w:r>
    </w:p>
    <w:p w:rsidR="00676D2A" w:rsidRDefault="00676D2A" w:rsidP="00676D2A">
      <w:pPr>
        <w:pStyle w:val="ListParagraph"/>
        <w:numPr>
          <w:ilvl w:val="0"/>
          <w:numId w:val="1"/>
        </w:numPr>
      </w:pPr>
      <w:r>
        <w:t>Log in using the details you have been given by your school</w:t>
      </w:r>
    </w:p>
    <w:p w:rsidR="00676D2A" w:rsidRDefault="00676D2A" w:rsidP="00676D2A">
      <w:pPr>
        <w:pStyle w:val="ListParagraph"/>
        <w:numPr>
          <w:ilvl w:val="0"/>
          <w:numId w:val="1"/>
        </w:numPr>
      </w:pPr>
      <w:r>
        <w:t>Click ‘Accept’. You may have to scroll down.</w:t>
      </w:r>
    </w:p>
    <w:p w:rsidR="00676D2A" w:rsidRDefault="00676D2A" w:rsidP="00676D2A">
      <w:pPr>
        <w:pStyle w:val="ListParagraph"/>
        <w:numPr>
          <w:ilvl w:val="0"/>
          <w:numId w:val="1"/>
        </w:numPr>
      </w:pPr>
      <w:r>
        <w:t>Press ‘I’m a Student’</w:t>
      </w:r>
    </w:p>
    <w:p w:rsidR="00676D2A" w:rsidRDefault="00676D2A" w:rsidP="00676D2A">
      <w:pPr>
        <w:pStyle w:val="ListParagraph"/>
        <w:numPr>
          <w:ilvl w:val="0"/>
          <w:numId w:val="1"/>
        </w:numPr>
      </w:pPr>
      <w:r>
        <w:t>It is up to you if you would like to accept Notification. Press either ‘Don’t Allow’ or ‘Allow’</w:t>
      </w:r>
    </w:p>
    <w:p w:rsidR="00676D2A" w:rsidRDefault="00676D2A" w:rsidP="00676D2A">
      <w:pPr>
        <w:pStyle w:val="ListParagraph"/>
        <w:numPr>
          <w:ilvl w:val="0"/>
          <w:numId w:val="1"/>
        </w:numPr>
      </w:pPr>
      <w:r>
        <w:t>You will now see your class. Click Join. If any classes you are not part of are listed, click Decline</w:t>
      </w:r>
    </w:p>
    <w:p w:rsidR="00676D2A" w:rsidRDefault="00676D2A" w:rsidP="00676D2A">
      <w:r>
        <w:t>If you have any issues with your logins or problems setting up, please email the school office:</w:t>
      </w:r>
    </w:p>
    <w:p w:rsidR="00676D2A" w:rsidRDefault="00F55C63" w:rsidP="00676D2A">
      <w:hyperlink r:id="rId11" w:history="1">
        <w:r w:rsidR="00676D2A" w:rsidRPr="003931DE">
          <w:rPr>
            <w:rStyle w:val="Hyperlink"/>
          </w:rPr>
          <w:t>admin@waverton.cheshire.sch.uk</w:t>
        </w:r>
      </w:hyperlink>
    </w:p>
    <w:p w:rsidR="00676D2A" w:rsidRDefault="00676D2A" w:rsidP="00676D2A">
      <w:r>
        <w:t>Yours sincerely,</w:t>
      </w:r>
    </w:p>
    <w:p w:rsidR="00676D2A" w:rsidRDefault="00676D2A" w:rsidP="00676D2A"/>
    <w:p w:rsidR="00676D2A" w:rsidRDefault="00676D2A" w:rsidP="00676D2A">
      <w:r>
        <w:t>Mr S Talbot</w:t>
      </w:r>
    </w:p>
    <w:p w:rsidR="00676D2A" w:rsidRDefault="00676D2A" w:rsidP="00676D2A">
      <w:r>
        <w:t>Headteacher</w:t>
      </w:r>
    </w:p>
    <w:p w:rsidR="00A22218" w:rsidRDefault="00A22218" w:rsidP="00A22218">
      <w:pPr>
        <w:spacing w:before="100" w:beforeAutospacing="1" w:after="100" w:afterAutospacing="1"/>
      </w:pPr>
    </w:p>
    <w:p w:rsidR="00ED31B3" w:rsidRDefault="00ED31B3"/>
    <w:sectPr w:rsidR="00ED3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15B"/>
    <w:multiLevelType w:val="hybridMultilevel"/>
    <w:tmpl w:val="89948154"/>
    <w:lvl w:ilvl="0" w:tplc="A0E86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B3"/>
    <w:rsid w:val="00303952"/>
    <w:rsid w:val="003079E3"/>
    <w:rsid w:val="00676D2A"/>
    <w:rsid w:val="00892F62"/>
    <w:rsid w:val="00A22218"/>
    <w:rsid w:val="00CB7E1B"/>
    <w:rsid w:val="00EA659C"/>
    <w:rsid w:val="00ED31B3"/>
    <w:rsid w:val="00F5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C1B8"/>
  <w15:chartTrackingRefBased/>
  <w15:docId w15:val="{0A4350E2-2A73-4305-AAD8-B69D366C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21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7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D2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dmin@waverton.cheshire.sch.uk" TargetMode="External"/><Relationship Id="rId5" Type="http://schemas.openxmlformats.org/officeDocument/2006/relationships/hyperlink" Target="https://www.youtube.com/watch?v=2Iowi-gmby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3</cp:revision>
  <dcterms:created xsi:type="dcterms:W3CDTF">2020-10-20T11:05:00Z</dcterms:created>
  <dcterms:modified xsi:type="dcterms:W3CDTF">2020-10-20T11:14:00Z</dcterms:modified>
</cp:coreProperties>
</file>